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3CB3" w14:textId="10FC7D98" w:rsidR="00481532" w:rsidRDefault="00DB18AB">
      <w:r w:rsidRPr="00DB18AB">
        <w:rPr>
          <w:rFonts w:ascii="ＭＳ ゴシック" w:eastAsia="ＭＳ ゴシック" w:hAnsi="ＭＳ ゴシック" w:hint="eastAsia"/>
          <w:b/>
          <w:bCs/>
          <w:sz w:val="40"/>
          <w:szCs w:val="40"/>
        </w:rPr>
        <w:t>競技盤</w:t>
      </w:r>
      <w:r>
        <w:rPr>
          <w:rFonts w:hint="eastAsia"/>
        </w:rPr>
        <w:t>：</w:t>
      </w:r>
    </w:p>
    <w:p w14:paraId="416AD8C1" w14:textId="2D2D3813" w:rsidR="00DB18AB" w:rsidRDefault="00DB18AB" w:rsidP="00DB18AB">
      <w:pPr>
        <w:jc w:val="center"/>
      </w:pPr>
      <w:r>
        <w:rPr>
          <w:rFonts w:hint="eastAsia"/>
          <w:noProof/>
        </w:rPr>
        <w:drawing>
          <wp:inline distT="0" distB="0" distL="0" distR="0" wp14:anchorId="4FA7C7EB" wp14:editId="64B86C15">
            <wp:extent cx="7672650" cy="522887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973" cy="52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FD2E" w14:textId="2ED75517" w:rsidR="00DB18AB" w:rsidRDefault="00DB18AB" w:rsidP="00DB18AB">
      <w:pPr>
        <w:jc w:val="center"/>
      </w:pPr>
      <w:r w:rsidRPr="00DB18AB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駒</w:t>
      </w:r>
      <w:r>
        <w:rPr>
          <w:rFonts w:hint="eastAsia"/>
        </w:rPr>
        <w:t>（各競技者に3つずつ。Aは○，Bは□　を使い，真中で折って裏表に赤青が見えるようにして使う。）</w:t>
      </w:r>
    </w:p>
    <w:p w14:paraId="15E8190B" w14:textId="5EF8402D" w:rsidR="00DB18AB" w:rsidRDefault="00973207" w:rsidP="00DB18A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7991B" wp14:editId="13A5FC5A">
                <wp:simplePos x="0" y="0"/>
                <wp:positionH relativeFrom="column">
                  <wp:posOffset>760730</wp:posOffset>
                </wp:positionH>
                <wp:positionV relativeFrom="paragraph">
                  <wp:posOffset>337820</wp:posOffset>
                </wp:positionV>
                <wp:extent cx="285750" cy="3238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1E264" id="楕円 3" o:spid="_x0000_s1026" style="position:absolute;left:0;text-align:left;margin-left:59.9pt;margin-top:26.6pt;width:2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" fillcolor="#0070c0" strokecolor="#2f528f" strokeweight="1pt">
                <v:stroke joinstyle="miter"/>
              </v:oval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973207" w14:paraId="387E872A" w14:textId="77777777" w:rsidTr="008C6672">
        <w:trPr>
          <w:trHeight w:val="695"/>
        </w:trPr>
        <w:tc>
          <w:tcPr>
            <w:tcW w:w="988" w:type="dxa"/>
          </w:tcPr>
          <w:p w14:paraId="1F56D69F" w14:textId="4810064C" w:rsidR="00973207" w:rsidRPr="00973207" w:rsidRDefault="00973207" w:rsidP="008C66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73207">
              <w:rPr>
                <w:rFonts w:hint="eastAsia"/>
                <w:sz w:val="14"/>
                <w:szCs w:val="14"/>
              </w:rPr>
              <w:t>あか</w:t>
            </w:r>
            <w:r w:rsidRPr="0097320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72956" wp14:editId="2C8FFB3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98425</wp:posOffset>
                      </wp:positionV>
                      <wp:extent cx="285750" cy="3238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C0F551" w14:textId="01106EC0" w:rsidR="00973207" w:rsidRDefault="00973207" w:rsidP="009732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872956" id="楕円 2" o:spid="_x0000_s1026" style="position:absolute;left:0;text-align:left;margin-left:3.35pt;margin-top:7.75pt;width:2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" fillcolor="red" strokecolor="#1f3763 [1604]" strokeweight="1pt">
                      <v:stroke joinstyle="miter"/>
                      <v:textbox>
                        <w:txbxContent>
                          <w:p w14:paraId="53C0F551" w14:textId="01106EC0" w:rsidR="00973207" w:rsidRDefault="00973207" w:rsidP="009732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F2CDF8F" w14:textId="7E5D5CAE" w:rsidR="00973207" w:rsidRDefault="00973207" w:rsidP="008C667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7894911" w14:textId="779AA0C6" w:rsidR="00973207" w:rsidRPr="008C6672" w:rsidRDefault="008C6672" w:rsidP="008C6672">
            <w:pPr>
              <w:jc w:val="center"/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</w:pPr>
            <w:r>
              <w:rPr>
                <w:rFonts w:hint="eastAsia"/>
              </w:rPr>
              <w:t xml:space="preserve">　　</w:t>
            </w:r>
            <w:r w:rsidRPr="008C6672"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>あお</w:t>
            </w:r>
          </w:p>
        </w:tc>
      </w:tr>
      <w:tr w:rsidR="008C6672" w14:paraId="518C52D3" w14:textId="77777777" w:rsidTr="008C6672">
        <w:tc>
          <w:tcPr>
            <w:tcW w:w="988" w:type="dxa"/>
          </w:tcPr>
          <w:p w14:paraId="05220932" w14:textId="77777777" w:rsidR="008C6672" w:rsidRDefault="008C6672" w:rsidP="008C6672">
            <w:pPr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14:paraId="05C78029" w14:textId="77777777" w:rsidR="008C6672" w:rsidRDefault="008C6672" w:rsidP="008C6672">
            <w:pPr>
              <w:jc w:val="center"/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</w:pPr>
          </w:p>
        </w:tc>
      </w:tr>
      <w:tr w:rsidR="00973207" w14:paraId="14A6B95E" w14:textId="77777777" w:rsidTr="008C6672">
        <w:tc>
          <w:tcPr>
            <w:tcW w:w="988" w:type="dxa"/>
          </w:tcPr>
          <w:p w14:paraId="4BC61567" w14:textId="48A24278" w:rsidR="00973207" w:rsidRDefault="008C6672" w:rsidP="008C6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AE92E0" wp14:editId="66F674BE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82550</wp:posOffset>
                      </wp:positionV>
                      <wp:extent cx="200025" cy="21907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54FCD" id="正方形/長方形 4" o:spid="_x0000_s1026" style="position:absolute;left:0;text-align:left;margin-left:3.35pt;margin-top:6.5pt;width:15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" fillcolor="red" strokecolor="#1f3763 [1604]" strokeweight="1pt"/>
                  </w:pict>
                </mc:Fallback>
              </mc:AlternateContent>
            </w:r>
            <w:r>
              <w:rPr>
                <w:rFonts w:hint="eastAsia"/>
                <w:sz w:val="14"/>
                <w:szCs w:val="14"/>
              </w:rPr>
              <w:t xml:space="preserve">　　　</w:t>
            </w:r>
            <w:r w:rsidRPr="00973207">
              <w:rPr>
                <w:rFonts w:hint="eastAsia"/>
                <w:sz w:val="14"/>
                <w:szCs w:val="14"/>
              </w:rPr>
              <w:t>あか</w:t>
            </w:r>
          </w:p>
          <w:p w14:paraId="6914326B" w14:textId="04C9C638" w:rsidR="00973207" w:rsidRDefault="00973207" w:rsidP="008C667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14:paraId="46DF1CBF" w14:textId="74C2ED8A" w:rsidR="00973207" w:rsidRDefault="008C6672" w:rsidP="008C6672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6A68F7" wp14:editId="2097514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85725</wp:posOffset>
                      </wp:positionV>
                      <wp:extent cx="190500" cy="21907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7A44" id="正方形/長方形 5" o:spid="_x0000_s1026" style="position:absolute;left:0;text-align:left;margin-left:4.95pt;margin-top:6.75pt;width:1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" fillcolor="#0070c0" strokecolor="#2f528f" strokeweight="1pt"/>
                  </w:pict>
                </mc:Fallback>
              </mc:AlternateContent>
            </w:r>
            <w:r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 xml:space="preserve">　　　</w:t>
            </w:r>
            <w:r w:rsidRPr="008C6672"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>あお</w:t>
            </w:r>
          </w:p>
        </w:tc>
      </w:tr>
    </w:tbl>
    <w:tbl>
      <w:tblPr>
        <w:tblStyle w:val="a3"/>
        <w:tblpPr w:leftFromText="142" w:rightFromText="142" w:vertAnchor="text" w:horzAnchor="page" w:tblpX="4171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8C6672" w:rsidRPr="008C6672" w14:paraId="2BA47A23" w14:textId="77777777" w:rsidTr="008C6672">
        <w:trPr>
          <w:trHeight w:val="695"/>
        </w:trPr>
        <w:tc>
          <w:tcPr>
            <w:tcW w:w="988" w:type="dxa"/>
          </w:tcPr>
          <w:p w14:paraId="7B41050F" w14:textId="77777777" w:rsidR="008C6672" w:rsidRPr="00973207" w:rsidRDefault="008C6672" w:rsidP="008C6672">
            <w:pPr>
              <w:jc w:val="center"/>
              <w:rPr>
                <w:sz w:val="16"/>
                <w:szCs w:val="16"/>
              </w:rPr>
            </w:pPr>
            <w:bookmarkStart w:id="0" w:name="_Hlk111448393"/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73207">
              <w:rPr>
                <w:rFonts w:hint="eastAsia"/>
                <w:sz w:val="14"/>
                <w:szCs w:val="14"/>
              </w:rPr>
              <w:t>あか</w:t>
            </w:r>
            <w:r w:rsidRPr="0097320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5E577D" wp14:editId="1D4F414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98425</wp:posOffset>
                      </wp:positionV>
                      <wp:extent cx="285750" cy="32385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7EEC6E" w14:textId="77777777" w:rsidR="008C6672" w:rsidRDefault="008C6672" w:rsidP="008C66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E577D" id="楕円 9" o:spid="_x0000_s1027" style="position:absolute;left:0;text-align:left;margin-left:3.35pt;margin-top:7.75pt;width:22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" fillcolor="red" strokecolor="#2f528f" strokeweight="1pt">
                      <v:stroke joinstyle="miter"/>
                      <v:textbox>
                        <w:txbxContent>
                          <w:p w14:paraId="177EEC6E" w14:textId="77777777" w:rsidR="008C6672" w:rsidRDefault="008C6672" w:rsidP="008C66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86C0D22" w14:textId="77777777" w:rsidR="008C6672" w:rsidRDefault="008C6672" w:rsidP="008C667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4408E6B" w14:textId="1B0B56B8" w:rsidR="008C6672" w:rsidRPr="008C6672" w:rsidRDefault="008C6672" w:rsidP="008C6672">
            <w:pPr>
              <w:jc w:val="center"/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E333E9" wp14:editId="2EC4B8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93345</wp:posOffset>
                      </wp:positionV>
                      <wp:extent cx="285750" cy="32385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C720C" id="楕円 12" o:spid="_x0000_s1026" style="position:absolute;left:0;text-align:left;margin-left:-.4pt;margin-top:7.35pt;width:22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" fillcolor="#0070c0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8C6672"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>あお</w:t>
            </w:r>
          </w:p>
        </w:tc>
      </w:tr>
      <w:tr w:rsidR="008C6672" w14:paraId="735DBB01" w14:textId="77777777" w:rsidTr="008C6672">
        <w:tc>
          <w:tcPr>
            <w:tcW w:w="988" w:type="dxa"/>
          </w:tcPr>
          <w:p w14:paraId="5FEE4D55" w14:textId="77777777" w:rsidR="008C6672" w:rsidRDefault="008C6672" w:rsidP="008C6672">
            <w:pPr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14:paraId="54198DB2" w14:textId="77777777" w:rsidR="008C6672" w:rsidRDefault="008C6672" w:rsidP="008C6672">
            <w:pPr>
              <w:jc w:val="center"/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</w:pPr>
          </w:p>
        </w:tc>
      </w:tr>
      <w:tr w:rsidR="008C6672" w14:paraId="1F67C787" w14:textId="77777777" w:rsidTr="008C6672">
        <w:tc>
          <w:tcPr>
            <w:tcW w:w="988" w:type="dxa"/>
          </w:tcPr>
          <w:p w14:paraId="6DDC114B" w14:textId="77777777" w:rsidR="008C6672" w:rsidRDefault="008C6672" w:rsidP="008C66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875BB8" wp14:editId="57D6540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82550</wp:posOffset>
                      </wp:positionV>
                      <wp:extent cx="200025" cy="21907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43A4" id="正方形/長方形 10" o:spid="_x0000_s1026" style="position:absolute;left:0;text-align:left;margin-left:3.35pt;margin-top:6.5pt;width:15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" fillcolor="red" strokecolor="#2f528f" strokeweight="1pt"/>
                  </w:pict>
                </mc:Fallback>
              </mc:AlternateContent>
            </w:r>
            <w:r>
              <w:rPr>
                <w:rFonts w:hint="eastAsia"/>
                <w:sz w:val="14"/>
                <w:szCs w:val="14"/>
              </w:rPr>
              <w:t xml:space="preserve">　　　</w:t>
            </w:r>
            <w:r w:rsidRPr="00973207">
              <w:rPr>
                <w:rFonts w:hint="eastAsia"/>
                <w:sz w:val="14"/>
                <w:szCs w:val="14"/>
              </w:rPr>
              <w:t>あか</w:t>
            </w:r>
          </w:p>
          <w:p w14:paraId="2E9054DF" w14:textId="77777777" w:rsidR="008C6672" w:rsidRDefault="008C6672" w:rsidP="008C6672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14:paraId="7214B4C4" w14:textId="77777777" w:rsidR="008C6672" w:rsidRDefault="008C6672" w:rsidP="008C6672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631EA9" wp14:editId="799C0C1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85725</wp:posOffset>
                      </wp:positionV>
                      <wp:extent cx="190500" cy="2190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B787" id="正方形/長方形 11" o:spid="_x0000_s1026" style="position:absolute;left:0;text-align:left;margin-left:4.95pt;margin-top:6.75pt;width:1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" fillcolor="#0070c0" strokecolor="#2f528f" strokeweight="1pt"/>
                  </w:pict>
                </mc:Fallback>
              </mc:AlternateContent>
            </w:r>
            <w:r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 xml:space="preserve">　　　</w:t>
            </w:r>
            <w:r w:rsidRPr="008C6672"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>あお</w:t>
            </w:r>
          </w:p>
        </w:tc>
      </w:tr>
    </w:tbl>
    <w:tbl>
      <w:tblPr>
        <w:tblStyle w:val="a3"/>
        <w:tblpPr w:leftFromText="142" w:rightFromText="142" w:vertAnchor="text" w:horzAnchor="page" w:tblpX="6991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DC708B" w:rsidRPr="008C6672" w14:paraId="6CF9C506" w14:textId="77777777" w:rsidTr="00DC708B">
        <w:trPr>
          <w:trHeight w:val="695"/>
        </w:trPr>
        <w:tc>
          <w:tcPr>
            <w:tcW w:w="988" w:type="dxa"/>
          </w:tcPr>
          <w:p w14:paraId="563A0EB0" w14:textId="77777777" w:rsidR="00DC708B" w:rsidRPr="00973207" w:rsidRDefault="00DC708B" w:rsidP="00DC70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973207">
              <w:rPr>
                <w:rFonts w:hint="eastAsia"/>
                <w:sz w:val="14"/>
                <w:szCs w:val="14"/>
              </w:rPr>
              <w:t>あか</w:t>
            </w:r>
            <w:r w:rsidRPr="0097320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E512C" wp14:editId="10DCE8A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98425</wp:posOffset>
                      </wp:positionV>
                      <wp:extent cx="285750" cy="323850"/>
                      <wp:effectExtent l="0" t="0" r="19050" b="1905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52BD6E" w14:textId="77777777" w:rsidR="00DC708B" w:rsidRDefault="00DC708B" w:rsidP="00DC70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E512C" id="楕円 14" o:spid="_x0000_s1028" style="position:absolute;left:0;text-align:left;margin-left:3.35pt;margin-top:7.75pt;width:22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" fillcolor="red" strokecolor="#2f528f" strokeweight="1pt">
                      <v:stroke joinstyle="miter"/>
                      <v:textbox>
                        <w:txbxContent>
                          <w:p w14:paraId="5952BD6E" w14:textId="77777777" w:rsidR="00DC708B" w:rsidRDefault="00DC708B" w:rsidP="00DC70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C524BBC" w14:textId="77777777" w:rsidR="00DC708B" w:rsidRDefault="00DC708B" w:rsidP="00DC708B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C301DF3" w14:textId="77777777" w:rsidR="00DC708B" w:rsidRPr="008C6672" w:rsidRDefault="00DC708B" w:rsidP="00DC708B">
            <w:pPr>
              <w:jc w:val="center"/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D5A563" wp14:editId="7036773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93345</wp:posOffset>
                      </wp:positionV>
                      <wp:extent cx="285750" cy="323850"/>
                      <wp:effectExtent l="0" t="0" r="19050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585852" id="楕円 15" o:spid="_x0000_s1026" style="position:absolute;left:0;text-align:left;margin-left:-.4pt;margin-top:7.35pt;width:22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" fillcolor="#0070c0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8C6672"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>あお</w:t>
            </w:r>
          </w:p>
        </w:tc>
      </w:tr>
      <w:tr w:rsidR="00DC708B" w14:paraId="32DB9708" w14:textId="77777777" w:rsidTr="00DC708B">
        <w:tc>
          <w:tcPr>
            <w:tcW w:w="988" w:type="dxa"/>
          </w:tcPr>
          <w:p w14:paraId="4508578A" w14:textId="77777777" w:rsidR="00DC708B" w:rsidRDefault="00DC708B" w:rsidP="00DC708B">
            <w:pPr>
              <w:jc w:val="center"/>
              <w:rPr>
                <w:noProof/>
              </w:rPr>
            </w:pPr>
          </w:p>
        </w:tc>
        <w:tc>
          <w:tcPr>
            <w:tcW w:w="992" w:type="dxa"/>
          </w:tcPr>
          <w:p w14:paraId="6C131362" w14:textId="77777777" w:rsidR="00DC708B" w:rsidRDefault="00DC708B" w:rsidP="00DC708B">
            <w:pPr>
              <w:jc w:val="center"/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</w:pPr>
          </w:p>
        </w:tc>
      </w:tr>
      <w:tr w:rsidR="00DC708B" w14:paraId="2A827564" w14:textId="77777777" w:rsidTr="00DC708B">
        <w:tc>
          <w:tcPr>
            <w:tcW w:w="988" w:type="dxa"/>
          </w:tcPr>
          <w:p w14:paraId="2D3DCE45" w14:textId="77777777" w:rsidR="00DC708B" w:rsidRDefault="00DC708B" w:rsidP="00DC708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887848" wp14:editId="327B5360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82550</wp:posOffset>
                      </wp:positionV>
                      <wp:extent cx="200025" cy="219075"/>
                      <wp:effectExtent l="0" t="0" r="28575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A9335" id="正方形/長方形 16" o:spid="_x0000_s1026" style="position:absolute;left:0;text-align:left;margin-left:3.35pt;margin-top:6.5pt;width:15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" fillcolor="red" strokecolor="#2f528f" strokeweight="1pt"/>
                  </w:pict>
                </mc:Fallback>
              </mc:AlternateContent>
            </w:r>
            <w:r>
              <w:rPr>
                <w:rFonts w:hint="eastAsia"/>
                <w:sz w:val="14"/>
                <w:szCs w:val="14"/>
              </w:rPr>
              <w:t xml:space="preserve">　　　</w:t>
            </w:r>
            <w:r w:rsidRPr="00973207">
              <w:rPr>
                <w:rFonts w:hint="eastAsia"/>
                <w:sz w:val="14"/>
                <w:szCs w:val="14"/>
              </w:rPr>
              <w:t>あか</w:t>
            </w:r>
          </w:p>
          <w:p w14:paraId="371F0808" w14:textId="77777777" w:rsidR="00DC708B" w:rsidRDefault="00DC708B" w:rsidP="00DC708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14:paraId="3C83E204" w14:textId="77777777" w:rsidR="00DC708B" w:rsidRDefault="00DC708B" w:rsidP="00DC708B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A4F09" wp14:editId="17F6D8D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85725</wp:posOffset>
                      </wp:positionV>
                      <wp:extent cx="190500" cy="219075"/>
                      <wp:effectExtent l="0" t="0" r="19050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F98C8" id="正方形/長方形 17" o:spid="_x0000_s1026" style="position:absolute;left:0;text-align:left;margin-left:4.95pt;margin-top:6.75pt;width:1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" fillcolor="#0070c0" strokecolor="#2f528f" strokeweight="1pt"/>
                  </w:pict>
                </mc:Fallback>
              </mc:AlternateContent>
            </w:r>
            <w:r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 xml:space="preserve">　　　</w:t>
            </w:r>
            <w:r w:rsidRPr="008C6672">
              <w:rPr>
                <w:rFonts w:ascii="S2G海フォント" w:eastAsia="S2G海フォント" w:hAnsi="S2G海フォント" w:hint="eastAsia"/>
                <w:b/>
                <w:bCs/>
                <w:sz w:val="14"/>
                <w:szCs w:val="14"/>
              </w:rPr>
              <w:t>あお</w:t>
            </w:r>
          </w:p>
        </w:tc>
      </w:tr>
    </w:tbl>
    <w:p w14:paraId="3EE54649" w14:textId="77777777" w:rsidR="00DC708B" w:rsidRDefault="008C6672" w:rsidP="008C6672">
      <w:r>
        <w:rPr>
          <w:rFonts w:hint="eastAsia"/>
        </w:rPr>
        <w:t xml:space="preserve">　　　</w:t>
      </w:r>
    </w:p>
    <w:p w14:paraId="493B41A1" w14:textId="77777777" w:rsidR="00DC708B" w:rsidRDefault="00DC708B" w:rsidP="00DC708B">
      <w:r>
        <w:rPr>
          <w:rFonts w:hint="eastAsia"/>
        </w:rPr>
        <w:t xml:space="preserve">　　　</w:t>
      </w:r>
    </w:p>
    <w:p w14:paraId="716B0941" w14:textId="4964E656" w:rsidR="008C6672" w:rsidRDefault="008C6672" w:rsidP="008C6672"/>
    <w:bookmarkEnd w:id="0"/>
    <w:p w14:paraId="44CEAE8B" w14:textId="73E9C8BB" w:rsidR="00DB18AB" w:rsidRDefault="00DB18AB" w:rsidP="008C6672"/>
    <w:p w14:paraId="6AC6AE35" w14:textId="63162641" w:rsidR="00DC708B" w:rsidRDefault="00DC708B" w:rsidP="008C6672"/>
    <w:p w14:paraId="63C68751" w14:textId="52422A5B" w:rsidR="00DC708B" w:rsidRDefault="00DC708B" w:rsidP="008C6672"/>
    <w:p w14:paraId="4F5FCF88" w14:textId="2579821D" w:rsidR="00DC708B" w:rsidRDefault="00DC708B" w:rsidP="008C6672"/>
    <w:p w14:paraId="41814E7A" w14:textId="77777777" w:rsidR="002E0296" w:rsidRDefault="002E0296" w:rsidP="008C6672">
      <w:pPr>
        <w:rPr>
          <w:rFonts w:hint="eastAsia"/>
        </w:rPr>
      </w:pPr>
    </w:p>
    <w:p w14:paraId="1168D932" w14:textId="09448A47" w:rsidR="00DC708B" w:rsidRDefault="00DC708B" w:rsidP="008C6672">
      <w:r w:rsidRPr="00DC708B">
        <w:rPr>
          <w:rFonts w:ascii="ＭＳ ゴシック" w:eastAsia="ＭＳ ゴシック" w:hAnsi="ＭＳ ゴシック" w:hint="eastAsia"/>
          <w:b/>
          <w:bCs/>
          <w:sz w:val="24"/>
          <w:szCs w:val="28"/>
        </w:rPr>
        <w:t>ゲームの進め方：</w:t>
      </w:r>
    </w:p>
    <w:p w14:paraId="5AAF654D" w14:textId="67BD2852" w:rsidR="00DC708B" w:rsidRDefault="00DC708B" w:rsidP="00DC708B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A・B　ともに，競技盤の</w:t>
      </w:r>
      <w:bookmarkStart w:id="1" w:name="_Hlk111448899"/>
      <w:r>
        <w:rPr>
          <w:rFonts w:hint="eastAsia"/>
        </w:rPr>
        <w:t>A・B</w:t>
      </w:r>
      <w:bookmarkEnd w:id="1"/>
      <w:r>
        <w:rPr>
          <w:rFonts w:hint="eastAsia"/>
        </w:rPr>
        <w:t xml:space="preserve">　の位置に，駒を１つおく。赤を表にするか，青を表にするかは任意に選ぶ。</w:t>
      </w:r>
    </w:p>
    <w:p w14:paraId="42238549" w14:textId="04C0ADE7" w:rsidR="00DC708B" w:rsidRDefault="00DC708B" w:rsidP="00DC708B">
      <w:pPr>
        <w:pStyle w:val="a4"/>
        <w:numPr>
          <w:ilvl w:val="0"/>
          <w:numId w:val="1"/>
        </w:numPr>
        <w:ind w:leftChars="0"/>
      </w:pPr>
      <w:bookmarkStart w:id="2" w:name="_Hlk111450558"/>
      <w:r>
        <w:rPr>
          <w:rFonts w:hint="eastAsia"/>
        </w:rPr>
        <w:t>交互に</w:t>
      </w:r>
      <w:r w:rsidR="00B929EC">
        <w:rPr>
          <w:rFonts w:hint="eastAsia"/>
        </w:rPr>
        <w:t>駒を進める。次の進め方のうち1つを選ぶことができる。</w:t>
      </w:r>
      <w:r w:rsidR="00B929EC">
        <w:br/>
      </w:r>
      <w:r w:rsidR="00B929EC">
        <w:rPr>
          <w:rFonts w:hint="eastAsia"/>
        </w:rPr>
        <w:t>2-1　駒のあるひし形の辺に関して，対称移動をする。</w:t>
      </w:r>
    </w:p>
    <w:p w14:paraId="77DD5296" w14:textId="77FF273A" w:rsidR="00B929EC" w:rsidRDefault="00B929EC" w:rsidP="00B929EC">
      <w:pPr>
        <w:pStyle w:val="a4"/>
        <w:ind w:leftChars="0" w:left="360"/>
      </w:pPr>
      <w:r>
        <w:rPr>
          <w:rFonts w:hint="eastAsia"/>
        </w:rPr>
        <w:t xml:space="preserve">2-2　</w:t>
      </w:r>
      <w:r w:rsidRPr="00B929EC">
        <w:rPr>
          <w:rFonts w:hint="eastAsia"/>
        </w:rPr>
        <w:t>駒のあるひし形の</w:t>
      </w:r>
      <w:r>
        <w:rPr>
          <w:rFonts w:hint="eastAsia"/>
        </w:rPr>
        <w:t>頂点</w:t>
      </w:r>
      <w:r w:rsidRPr="00B929EC">
        <w:rPr>
          <w:rFonts w:hint="eastAsia"/>
        </w:rPr>
        <w:t>に関して，対称移動をする</w:t>
      </w:r>
      <w:r>
        <w:rPr>
          <w:rFonts w:hint="eastAsia"/>
        </w:rPr>
        <w:t>。ただし移動先として適切なひし形がある場合に限る。</w:t>
      </w:r>
    </w:p>
    <w:p w14:paraId="1290D05D" w14:textId="20686B22" w:rsidR="00B929EC" w:rsidRDefault="00B929EC" w:rsidP="00B929EC">
      <w:pPr>
        <w:pStyle w:val="a4"/>
        <w:ind w:leftChars="0" w:left="360"/>
      </w:pPr>
      <w:r>
        <w:rPr>
          <w:rFonts w:hint="eastAsia"/>
        </w:rPr>
        <w:t>2-3　競技盤の</w:t>
      </w:r>
      <w:r w:rsidRPr="00B929EC">
        <w:t>A・B</w:t>
      </w:r>
      <w:r>
        <w:t xml:space="preserve"> </w:t>
      </w:r>
      <w:r>
        <w:rPr>
          <w:rFonts w:hint="eastAsia"/>
        </w:rPr>
        <w:t>の自陣に駒がない場合，駒を1つ置く。</w:t>
      </w:r>
    </w:p>
    <w:bookmarkEnd w:id="2"/>
    <w:p w14:paraId="579ABCE6" w14:textId="077B7647" w:rsidR="00C30C8D" w:rsidRDefault="00C30C8D" w:rsidP="00C30C8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駒を進めた結果，他の競技者の駒に重なったとき，</w:t>
      </w:r>
      <w:r>
        <w:br/>
      </w:r>
      <w:r>
        <w:rPr>
          <w:rFonts w:hint="eastAsia"/>
        </w:rPr>
        <w:t>3-1　異色の駒が重なっている場合，既に置かれていた駒を「食べた」ことになり，他の競技者の駒をはさんで競技を進める。</w:t>
      </w:r>
    </w:p>
    <w:p w14:paraId="1EFE0B0C" w14:textId="0F2E5D13" w:rsidR="00C30C8D" w:rsidRDefault="00C30C8D" w:rsidP="00C30C8D">
      <w:pPr>
        <w:pStyle w:val="a4"/>
        <w:ind w:leftChars="0" w:left="360"/>
      </w:pPr>
      <w:r>
        <w:rPr>
          <w:rFonts w:hint="eastAsia"/>
        </w:rPr>
        <w:t>3-2　同色の駒が重なっている場合，既に置かれた駒を，他の競技者の陣地に戻す</w:t>
      </w:r>
      <w:r w:rsidR="00404DC7">
        <w:rPr>
          <w:rFonts w:hint="eastAsia"/>
        </w:rPr>
        <w:t>。つまり出発の状態に戻す。</w:t>
      </w:r>
    </w:p>
    <w:p w14:paraId="00B54CB1" w14:textId="4B5B5123" w:rsidR="001212AF" w:rsidRDefault="001212AF" w:rsidP="001212AF">
      <w:pPr>
        <w:rPr>
          <w:rFonts w:hint="eastAsia"/>
        </w:rPr>
      </w:pPr>
      <w:r>
        <w:rPr>
          <w:rFonts w:hint="eastAsia"/>
        </w:rPr>
        <w:t>4）競技盤のＧ　に駒を入れることが，「ゴール」である。駒をどかせて，後の得点を数えることに備える。その駒は</w:t>
      </w:r>
      <w:r w:rsidR="002E0296">
        <w:rPr>
          <w:rFonts w:hint="eastAsia"/>
        </w:rPr>
        <w:t>3）の重なりの対象外とする。</w:t>
      </w:r>
    </w:p>
    <w:p w14:paraId="5EA3E3C6" w14:textId="498A4899" w:rsidR="00404DC7" w:rsidRDefault="001212AF" w:rsidP="001212AF">
      <w:r>
        <w:rPr>
          <w:rFonts w:hint="eastAsia"/>
        </w:rPr>
        <w:t>5)　勝敗</w:t>
      </w:r>
      <w:r w:rsidR="00404DC7">
        <w:rPr>
          <w:rFonts w:hint="eastAsia"/>
        </w:rPr>
        <w:t>の決め方は，次のどれかの事態が生じたときとする。</w:t>
      </w:r>
    </w:p>
    <w:p w14:paraId="37CECC0D" w14:textId="4E5BB875" w:rsidR="00404DC7" w:rsidRDefault="00404DC7" w:rsidP="00404DC7">
      <w:pPr>
        <w:pStyle w:val="a4"/>
        <w:ind w:leftChars="0" w:left="360"/>
      </w:pPr>
      <w:r>
        <w:rPr>
          <w:rFonts w:hint="eastAsia"/>
        </w:rPr>
        <w:t xml:space="preserve">4-1　</w:t>
      </w:r>
      <w:r w:rsidR="00E37295">
        <w:rPr>
          <w:rFonts w:hint="eastAsia"/>
        </w:rPr>
        <w:t>駒が食べられたことによって，次の手が打てない競技者が出た場合。</w:t>
      </w:r>
    </w:p>
    <w:p w14:paraId="30DA930D" w14:textId="70E7FEFE" w:rsidR="00404DC7" w:rsidRDefault="00404DC7" w:rsidP="00404DC7">
      <w:pPr>
        <w:pStyle w:val="a4"/>
        <w:ind w:leftChars="0" w:left="360"/>
      </w:pPr>
      <w:r>
        <w:rPr>
          <w:rFonts w:hint="eastAsia"/>
        </w:rPr>
        <w:t>4-2　駒をすべてＧに運ん</w:t>
      </w:r>
      <w:r w:rsidR="001212AF">
        <w:rPr>
          <w:rFonts w:hint="eastAsia"/>
        </w:rPr>
        <w:t>だことによって，次の手が打てない競技者が出た場合。</w:t>
      </w:r>
    </w:p>
    <w:p w14:paraId="40630C41" w14:textId="18AC8427" w:rsidR="00E37295" w:rsidRDefault="00E37295" w:rsidP="00404DC7">
      <w:pPr>
        <w:pStyle w:val="a4"/>
        <w:ind w:leftChars="0" w:left="360"/>
      </w:pPr>
      <w:r>
        <w:rPr>
          <w:rFonts w:hint="eastAsia"/>
        </w:rPr>
        <w:t>次の「得点」が多い方を勝ちとする。</w:t>
      </w:r>
      <w:r w:rsidRPr="00E37295">
        <w:rPr>
          <w:rFonts w:hint="eastAsia"/>
        </w:rPr>
        <w:t>既にＧに運ぶことができた駒の個数</w:t>
      </w:r>
      <w:r>
        <w:rPr>
          <w:rFonts w:hint="eastAsia"/>
        </w:rPr>
        <w:t>を得点とする</w:t>
      </w:r>
      <w:r w:rsidRPr="00E37295">
        <w:rPr>
          <w:rFonts w:hint="eastAsia"/>
        </w:rPr>
        <w:t>。</w:t>
      </w:r>
      <w:r>
        <w:br/>
      </w:r>
      <w:r w:rsidRPr="00E37295">
        <w:rPr>
          <w:rFonts w:hint="eastAsia"/>
        </w:rPr>
        <w:t>ただし，</w:t>
      </w:r>
      <w:r w:rsidRPr="00E37295">
        <w:t>3-1によってはさまれている他の競技者の駒は，はさんでいる方の競技者の得点</w:t>
      </w:r>
      <w:r>
        <w:rPr>
          <w:rFonts w:hint="eastAsia"/>
        </w:rPr>
        <w:t>とする</w:t>
      </w:r>
      <w:r w:rsidRPr="00E37295">
        <w:t>。</w:t>
      </w:r>
    </w:p>
    <w:p w14:paraId="2D5679E0" w14:textId="60EC8DF7" w:rsidR="002E0296" w:rsidRPr="002E0296" w:rsidRDefault="002E0296" w:rsidP="00404DC7">
      <w:pPr>
        <w:pStyle w:val="a4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E0296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問題：</w:t>
      </w:r>
    </w:p>
    <w:p w14:paraId="6E0F21F5" w14:textId="55969D0D" w:rsidR="002E0296" w:rsidRDefault="002E0296" w:rsidP="00404DC7">
      <w:pPr>
        <w:pStyle w:val="a4"/>
        <w:ind w:leftChars="0" w:left="360"/>
      </w:pPr>
    </w:p>
    <w:p w14:paraId="0E13EF0A" w14:textId="12173BD8" w:rsidR="002E0296" w:rsidRDefault="002E0296" w:rsidP="00404DC7">
      <w:pPr>
        <w:pStyle w:val="a4"/>
        <w:ind w:leftChars="0" w:left="360"/>
      </w:pPr>
      <w:r>
        <w:rPr>
          <w:rFonts w:hint="eastAsia"/>
        </w:rPr>
        <w:t>問1：　勝つためのコツを，</w:t>
      </w:r>
      <w:r w:rsidRPr="002E0296">
        <w:rPr>
          <w:rFonts w:hint="eastAsia"/>
        </w:rPr>
        <w:t>ゲームをしてみて</w:t>
      </w:r>
      <w:r>
        <w:rPr>
          <w:rFonts w:hint="eastAsia"/>
        </w:rPr>
        <w:t>気付いたことがあったか。どんなささいなことでも出し合ってみよう。</w:t>
      </w:r>
    </w:p>
    <w:p w14:paraId="205F9B9F" w14:textId="77777777" w:rsidR="00BB2DD3" w:rsidRDefault="00BB2DD3" w:rsidP="00404DC7">
      <w:pPr>
        <w:pStyle w:val="a4"/>
        <w:ind w:leftChars="0" w:left="360"/>
        <w:rPr>
          <w:rFonts w:hint="eastAsia"/>
        </w:rPr>
      </w:pPr>
    </w:p>
    <w:p w14:paraId="0251CF14" w14:textId="0EE1E78D" w:rsidR="002E0296" w:rsidRDefault="002E0296" w:rsidP="00404DC7">
      <w:pPr>
        <w:pStyle w:val="a4"/>
        <w:ind w:leftChars="0" w:left="360"/>
      </w:pPr>
      <w:r>
        <w:rPr>
          <w:rFonts w:hint="eastAsia"/>
        </w:rPr>
        <w:t>問2：　このゲームのルールで，改善すべきことがあるか，話し合ってみよう。</w:t>
      </w:r>
    </w:p>
    <w:p w14:paraId="0B7CB5F6" w14:textId="77777777" w:rsidR="00BB2DD3" w:rsidRDefault="00BB2DD3" w:rsidP="00404DC7">
      <w:pPr>
        <w:pStyle w:val="a4"/>
        <w:ind w:leftChars="0" w:left="360"/>
        <w:rPr>
          <w:rFonts w:hint="eastAsia"/>
        </w:rPr>
      </w:pPr>
    </w:p>
    <w:p w14:paraId="40CD654F" w14:textId="3733636D" w:rsidR="002E0296" w:rsidRDefault="002E0296" w:rsidP="00404DC7">
      <w:pPr>
        <w:pStyle w:val="a4"/>
        <w:ind w:leftChars="0" w:left="360"/>
      </w:pPr>
      <w:r>
        <w:rPr>
          <w:rFonts w:hint="eastAsia"/>
        </w:rPr>
        <w:t>問3：　このゲームのルールでは，</w:t>
      </w:r>
    </w:p>
    <w:p w14:paraId="4B8D3018" w14:textId="29E8A534" w:rsidR="009D30D9" w:rsidRDefault="009D30D9" w:rsidP="009D30D9">
      <w:pPr>
        <w:pStyle w:val="a4"/>
        <w:ind w:leftChars="0" w:left="1418"/>
      </w:pPr>
      <w:r>
        <w:rPr>
          <w:rFonts w:hint="eastAsia"/>
        </w:rPr>
        <w:t>2）</w:t>
      </w:r>
      <w:r>
        <w:rPr>
          <w:rFonts w:hint="eastAsia"/>
        </w:rPr>
        <w:t>交互に駒を進める。次の進め方のうち1つを選ぶことができる。</w:t>
      </w:r>
      <w:r>
        <w:br/>
      </w:r>
      <w:r>
        <w:rPr>
          <w:rFonts w:hint="eastAsia"/>
        </w:rPr>
        <w:t>2-1　駒のあるひし形の辺に関して，対称移動をする。</w:t>
      </w:r>
    </w:p>
    <w:p w14:paraId="027ADE84" w14:textId="77777777" w:rsidR="009D30D9" w:rsidRDefault="009D30D9" w:rsidP="009D30D9">
      <w:pPr>
        <w:pStyle w:val="a4"/>
        <w:ind w:leftChars="0" w:left="1418"/>
      </w:pPr>
      <w:r>
        <w:rPr>
          <w:rFonts w:hint="eastAsia"/>
        </w:rPr>
        <w:t xml:space="preserve">2-2　</w:t>
      </w:r>
      <w:r w:rsidRPr="00B929EC">
        <w:rPr>
          <w:rFonts w:hint="eastAsia"/>
        </w:rPr>
        <w:t>駒のあるひし形の</w:t>
      </w:r>
      <w:r>
        <w:rPr>
          <w:rFonts w:hint="eastAsia"/>
        </w:rPr>
        <w:t>頂点</w:t>
      </w:r>
      <w:r w:rsidRPr="00B929EC">
        <w:rPr>
          <w:rFonts w:hint="eastAsia"/>
        </w:rPr>
        <w:t>に関して，対称移動をする</w:t>
      </w:r>
      <w:r>
        <w:rPr>
          <w:rFonts w:hint="eastAsia"/>
        </w:rPr>
        <w:t>。ただし移動先として適切なひし形がある場合に限る。</w:t>
      </w:r>
    </w:p>
    <w:p w14:paraId="3EB7209B" w14:textId="77777777" w:rsidR="009D30D9" w:rsidRDefault="009D30D9" w:rsidP="009D30D9">
      <w:pPr>
        <w:pStyle w:val="a4"/>
        <w:ind w:leftChars="0" w:left="1418"/>
      </w:pPr>
      <w:r>
        <w:rPr>
          <w:rFonts w:hint="eastAsia"/>
        </w:rPr>
        <w:t>2-3　競技盤の</w:t>
      </w:r>
      <w:r w:rsidRPr="00B929EC">
        <w:t>A・B</w:t>
      </w:r>
      <w:r>
        <w:t xml:space="preserve"> </w:t>
      </w:r>
      <w:r>
        <w:rPr>
          <w:rFonts w:hint="eastAsia"/>
        </w:rPr>
        <w:t>の自陣に駒がない場合，駒を1つ置く。</w:t>
      </w:r>
    </w:p>
    <w:p w14:paraId="497A0DA3" w14:textId="5D169760" w:rsidR="002E0296" w:rsidRDefault="002E0296" w:rsidP="009D30D9">
      <w:pPr>
        <w:pStyle w:val="a4"/>
        <w:ind w:leftChars="0" w:left="1418"/>
      </w:pPr>
    </w:p>
    <w:p w14:paraId="46BA35C3" w14:textId="46BD4891" w:rsidR="009D30D9" w:rsidRDefault="009D30D9" w:rsidP="009D30D9">
      <w:pPr>
        <w:pStyle w:val="a4"/>
        <w:ind w:leftChars="0" w:left="284"/>
      </w:pPr>
      <w:r>
        <w:rPr>
          <w:rFonts w:hint="eastAsia"/>
        </w:rPr>
        <w:t xml:space="preserve">　　　　となっているが，「対称移動」を「平行移動」にすることはできるか？</w:t>
      </w:r>
    </w:p>
    <w:p w14:paraId="12544090" w14:textId="6695B89E" w:rsidR="009D30D9" w:rsidRDefault="009D30D9" w:rsidP="009D30D9">
      <w:pPr>
        <w:pStyle w:val="a4"/>
        <w:ind w:leftChars="0" w:left="284"/>
      </w:pPr>
    </w:p>
    <w:p w14:paraId="02F5D997" w14:textId="6E31D475" w:rsidR="009D30D9" w:rsidRDefault="009D30D9" w:rsidP="009D30D9">
      <w:pPr>
        <w:pStyle w:val="a4"/>
        <w:ind w:leftChars="0" w:left="284"/>
      </w:pPr>
      <w:r>
        <w:rPr>
          <w:rFonts w:hint="eastAsia"/>
        </w:rPr>
        <w:t>問4：　問3のように，「対称移動」を「回転」に変えることを考えよう。</w:t>
      </w:r>
    </w:p>
    <w:p w14:paraId="62C688E6" w14:textId="4E7A79BE" w:rsidR="00BB2DD3" w:rsidRDefault="00BB2DD3" w:rsidP="00BB2DD3">
      <w:pPr>
        <w:pStyle w:val="a4"/>
        <w:ind w:leftChars="0" w:left="1418"/>
      </w:pPr>
      <w:r>
        <w:rPr>
          <w:rFonts w:hint="eastAsia"/>
        </w:rPr>
        <w:t>2）交互に駒を進める。次の進め方のうち1つを選ぶことができる。</w:t>
      </w:r>
      <w:r>
        <w:br/>
      </w:r>
      <w:r>
        <w:rPr>
          <w:rFonts w:hint="eastAsia"/>
        </w:rPr>
        <w:t>2-1　駒のあるひし形の</w:t>
      </w:r>
      <w:r>
        <w:rPr>
          <w:rFonts w:hint="eastAsia"/>
        </w:rPr>
        <w:t>いずれかの頂点に</w:t>
      </w:r>
      <w:r>
        <w:rPr>
          <w:rFonts w:hint="eastAsia"/>
        </w:rPr>
        <w:t>関して，</w:t>
      </w:r>
      <w:r>
        <w:rPr>
          <w:rFonts w:hint="eastAsia"/>
        </w:rPr>
        <w:t>回転</w:t>
      </w:r>
      <w:r>
        <w:rPr>
          <w:rFonts w:hint="eastAsia"/>
        </w:rPr>
        <w:t>をする。ただし移動先として適切なひし形がある場合に限る。</w:t>
      </w:r>
    </w:p>
    <w:p w14:paraId="6FC33DA3" w14:textId="08B07901" w:rsidR="009D30D9" w:rsidRDefault="00BB2DD3" w:rsidP="00BB2DD3">
      <w:pPr>
        <w:pStyle w:val="a4"/>
        <w:ind w:leftChars="0" w:left="1418"/>
      </w:pPr>
      <w:r>
        <w:rPr>
          <w:rFonts w:hint="eastAsia"/>
        </w:rPr>
        <w:t>2-</w:t>
      </w:r>
      <w:r>
        <w:rPr>
          <w:rFonts w:hint="eastAsia"/>
        </w:rPr>
        <w:t>2</w:t>
      </w:r>
      <w:r>
        <w:rPr>
          <w:rFonts w:hint="eastAsia"/>
        </w:rPr>
        <w:t xml:space="preserve">　競技盤の</w:t>
      </w:r>
      <w:r w:rsidRPr="00B929EC">
        <w:t>A・B</w:t>
      </w:r>
      <w:r>
        <w:t xml:space="preserve"> </w:t>
      </w:r>
      <w:r>
        <w:rPr>
          <w:rFonts w:hint="eastAsia"/>
        </w:rPr>
        <w:t>の自陣に駒がない場合，駒を1つ置く。</w:t>
      </w:r>
    </w:p>
    <w:p w14:paraId="16DE0873" w14:textId="461B2CCD" w:rsidR="00BB2DD3" w:rsidRDefault="00BB2DD3" w:rsidP="009D30D9">
      <w:pPr>
        <w:pStyle w:val="a4"/>
        <w:ind w:leftChars="0" w:left="284"/>
      </w:pPr>
      <w:r>
        <w:rPr>
          <w:rFonts w:hint="eastAsia"/>
        </w:rPr>
        <w:t xml:space="preserve">　このようにルールを変えてゲームをうまく進めることができるかやってみよう。</w:t>
      </w:r>
    </w:p>
    <w:p w14:paraId="1B92877F" w14:textId="5F64D080" w:rsidR="00C4377C" w:rsidRDefault="00C4377C" w:rsidP="009D30D9">
      <w:pPr>
        <w:pStyle w:val="a4"/>
        <w:ind w:leftChars="0" w:left="284"/>
      </w:pPr>
    </w:p>
    <w:p w14:paraId="399FB5A3" w14:textId="730A562D" w:rsidR="00C4377C" w:rsidRPr="00BB2DD3" w:rsidRDefault="00C4377C" w:rsidP="009D30D9">
      <w:pPr>
        <w:pStyle w:val="a4"/>
        <w:ind w:leftChars="0" w:left="284"/>
        <w:rPr>
          <w:rFonts w:hint="eastAsia"/>
        </w:rPr>
      </w:pPr>
      <w:r>
        <w:rPr>
          <w:rFonts w:hint="eastAsia"/>
        </w:rPr>
        <w:t>単なる思い付きですが，メモとして載せておきます。　　　　　　　　　　　　　　　　　　　　　　　　　　　　（正田：2022.8.15.）</w:t>
      </w:r>
    </w:p>
    <w:sectPr w:rsidR="00C4377C" w:rsidRPr="00BB2DD3" w:rsidSect="00DB18A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2G海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1BEA"/>
    <w:multiLevelType w:val="hybridMultilevel"/>
    <w:tmpl w:val="283CCC72"/>
    <w:lvl w:ilvl="0" w:tplc="0E60D4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4810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E4"/>
    <w:rsid w:val="000D42E4"/>
    <w:rsid w:val="00103216"/>
    <w:rsid w:val="001212AF"/>
    <w:rsid w:val="002E0296"/>
    <w:rsid w:val="00404DC7"/>
    <w:rsid w:val="00481532"/>
    <w:rsid w:val="008C6672"/>
    <w:rsid w:val="00973207"/>
    <w:rsid w:val="009D30D9"/>
    <w:rsid w:val="00B929EC"/>
    <w:rsid w:val="00BB2DD3"/>
    <w:rsid w:val="00C30C8D"/>
    <w:rsid w:val="00C4377C"/>
    <w:rsid w:val="00DB18AB"/>
    <w:rsid w:val="00DC708B"/>
    <w:rsid w:val="00E3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D6807"/>
  <w15:chartTrackingRefBased/>
  <w15:docId w15:val="{9616DBBF-5E4B-43A8-AD11-D22F032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0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rio1957@gakushikai.jp</dc:creator>
  <cp:keywords/>
  <dc:description/>
  <cp:lastModifiedBy>rio1957@gakushikai.jp</cp:lastModifiedBy>
  <cp:revision>2</cp:revision>
  <dcterms:created xsi:type="dcterms:W3CDTF">2022-08-15T01:23:00Z</dcterms:created>
  <dcterms:modified xsi:type="dcterms:W3CDTF">2022-08-15T01:23:00Z</dcterms:modified>
</cp:coreProperties>
</file>